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3EE2" w14:textId="77777777" w:rsidR="00900FF0" w:rsidRPr="00681B59" w:rsidRDefault="00900FF0" w:rsidP="005027CF">
      <w:pPr>
        <w:pStyle w:val="Heading1"/>
        <w:jc w:val="center"/>
        <w:rPr>
          <w:rFonts w:ascii="Arial" w:hAnsi="Arial" w:cs="Arial"/>
        </w:rPr>
      </w:pPr>
      <w:r w:rsidRPr="00681B59">
        <w:rPr>
          <w:rFonts w:ascii="Arial" w:hAnsi="Arial" w:cs="Arial"/>
        </w:rPr>
        <w:t>STONEY STANTON PARISH COUNCIL</w:t>
      </w:r>
    </w:p>
    <w:p w14:paraId="1BEB2D16" w14:textId="77777777" w:rsidR="00900FF0" w:rsidRPr="00681B59" w:rsidRDefault="00900FF0" w:rsidP="005027C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282D5553" w14:textId="77777777" w:rsidR="00900FF0" w:rsidRPr="00681B59" w:rsidRDefault="00900FF0" w:rsidP="005027CF">
      <w:pPr>
        <w:jc w:val="center"/>
        <w:rPr>
          <w:rFonts w:ascii="Arial" w:hAnsi="Arial" w:cs="Arial"/>
          <w:b/>
          <w:bCs/>
          <w:sz w:val="32"/>
          <w:u w:val="single"/>
        </w:rPr>
      </w:pPr>
      <w:r w:rsidRPr="00681B59">
        <w:rPr>
          <w:rFonts w:ascii="Arial" w:hAnsi="Arial" w:cs="Arial"/>
          <w:b/>
          <w:bCs/>
          <w:sz w:val="32"/>
          <w:u w:val="single"/>
        </w:rPr>
        <w:t>APPLICATION FOR ALLOTMENT</w:t>
      </w:r>
    </w:p>
    <w:p w14:paraId="6E2F0AB2" w14:textId="77777777" w:rsidR="00546CFA" w:rsidRPr="00681B59" w:rsidRDefault="00546CFA" w:rsidP="005027CF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14:paraId="1DBA3BB0" w14:textId="77777777" w:rsidR="00900FF0" w:rsidRPr="00681B59" w:rsidRDefault="00546CFA" w:rsidP="005027CF">
      <w:pPr>
        <w:jc w:val="center"/>
        <w:rPr>
          <w:rFonts w:ascii="Arial" w:hAnsi="Arial" w:cs="Arial"/>
          <w:b/>
        </w:rPr>
      </w:pPr>
      <w:r w:rsidRPr="00681B59">
        <w:rPr>
          <w:rFonts w:ascii="Arial" w:hAnsi="Arial" w:cs="Arial"/>
          <w:b/>
        </w:rPr>
        <w:t>Tenancies are renewed annually.  January-December.</w:t>
      </w:r>
    </w:p>
    <w:p w14:paraId="0C908D82" w14:textId="77777777" w:rsidR="0044393C" w:rsidRPr="00681B59" w:rsidRDefault="0044393C" w:rsidP="005027CF">
      <w:pPr>
        <w:jc w:val="center"/>
        <w:rPr>
          <w:rFonts w:ascii="Arial" w:hAnsi="Arial" w:cs="Arial"/>
          <w:b/>
        </w:rPr>
      </w:pPr>
    </w:p>
    <w:p w14:paraId="20915B0B" w14:textId="77777777" w:rsidR="00900FF0" w:rsidRPr="00681B59" w:rsidRDefault="00900FF0" w:rsidP="005027CF">
      <w:pPr>
        <w:rPr>
          <w:rFonts w:ascii="Arial" w:hAnsi="Arial" w:cs="Arial"/>
          <w:b/>
        </w:rPr>
      </w:pPr>
    </w:p>
    <w:p w14:paraId="035E6BEC" w14:textId="77777777" w:rsidR="00900FF0" w:rsidRPr="00681B59" w:rsidRDefault="00900FF0">
      <w:pPr>
        <w:rPr>
          <w:rFonts w:ascii="Arial" w:hAnsi="Arial" w:cs="Arial"/>
        </w:rPr>
      </w:pPr>
    </w:p>
    <w:p w14:paraId="585EF5AE" w14:textId="77777777" w:rsidR="00900FF0" w:rsidRPr="00681B59" w:rsidRDefault="00900FF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6794"/>
      </w:tblGrid>
      <w:tr w:rsidR="00900FF0" w:rsidRPr="00681B59" w14:paraId="30F6FB75" w14:textId="77777777">
        <w:tc>
          <w:tcPr>
            <w:tcW w:w="1728" w:type="dxa"/>
          </w:tcPr>
          <w:p w14:paraId="4E03EFD9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Name:</w:t>
            </w:r>
          </w:p>
        </w:tc>
        <w:tc>
          <w:tcPr>
            <w:tcW w:w="6794" w:type="dxa"/>
          </w:tcPr>
          <w:p w14:paraId="0815374B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5D3D28CB" w14:textId="77777777">
        <w:trPr>
          <w:cantSplit/>
        </w:trPr>
        <w:tc>
          <w:tcPr>
            <w:tcW w:w="1728" w:type="dxa"/>
            <w:vMerge w:val="restart"/>
          </w:tcPr>
          <w:p w14:paraId="0E198EB9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Address:</w:t>
            </w:r>
          </w:p>
        </w:tc>
        <w:tc>
          <w:tcPr>
            <w:tcW w:w="6794" w:type="dxa"/>
          </w:tcPr>
          <w:p w14:paraId="0585132C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6D98FDBF" w14:textId="77777777">
        <w:trPr>
          <w:cantSplit/>
        </w:trPr>
        <w:tc>
          <w:tcPr>
            <w:tcW w:w="1728" w:type="dxa"/>
            <w:vMerge/>
          </w:tcPr>
          <w:p w14:paraId="0E52DB3A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794" w:type="dxa"/>
          </w:tcPr>
          <w:p w14:paraId="1BB0EDA1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39ABC196" w14:textId="77777777">
        <w:trPr>
          <w:cantSplit/>
        </w:trPr>
        <w:tc>
          <w:tcPr>
            <w:tcW w:w="1728" w:type="dxa"/>
            <w:vMerge/>
          </w:tcPr>
          <w:p w14:paraId="214B746F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794" w:type="dxa"/>
          </w:tcPr>
          <w:p w14:paraId="66BE9D77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5007ADB4" w14:textId="77777777">
        <w:trPr>
          <w:cantSplit/>
        </w:trPr>
        <w:tc>
          <w:tcPr>
            <w:tcW w:w="1728" w:type="dxa"/>
            <w:vMerge/>
          </w:tcPr>
          <w:p w14:paraId="0D2E6BCA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794" w:type="dxa"/>
          </w:tcPr>
          <w:p w14:paraId="48E9E51F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5BCBF59E" w14:textId="77777777">
        <w:tc>
          <w:tcPr>
            <w:tcW w:w="1728" w:type="dxa"/>
          </w:tcPr>
          <w:p w14:paraId="519FAB41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Phone No.</w:t>
            </w:r>
          </w:p>
        </w:tc>
        <w:tc>
          <w:tcPr>
            <w:tcW w:w="6794" w:type="dxa"/>
          </w:tcPr>
          <w:p w14:paraId="7579C6C9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1EF40800" w14:textId="77777777">
        <w:tc>
          <w:tcPr>
            <w:tcW w:w="1728" w:type="dxa"/>
          </w:tcPr>
          <w:p w14:paraId="3A9A9E1E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Email:</w:t>
            </w:r>
          </w:p>
        </w:tc>
        <w:tc>
          <w:tcPr>
            <w:tcW w:w="6794" w:type="dxa"/>
          </w:tcPr>
          <w:p w14:paraId="58B0B811" w14:textId="77777777" w:rsidR="00900FF0" w:rsidRPr="00681B59" w:rsidRDefault="00900FF0">
            <w:pPr>
              <w:rPr>
                <w:rFonts w:ascii="Arial" w:hAnsi="Arial" w:cs="Arial"/>
              </w:rPr>
            </w:pPr>
          </w:p>
          <w:p w14:paraId="0E9255D8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365907C1" w14:textId="77777777">
        <w:tc>
          <w:tcPr>
            <w:tcW w:w="1728" w:type="dxa"/>
          </w:tcPr>
          <w:p w14:paraId="45933228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794" w:type="dxa"/>
          </w:tcPr>
          <w:p w14:paraId="5A096AF4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07A5166F" w14:textId="77777777">
        <w:tc>
          <w:tcPr>
            <w:tcW w:w="1728" w:type="dxa"/>
          </w:tcPr>
          <w:p w14:paraId="108B4D49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Date:</w:t>
            </w:r>
          </w:p>
        </w:tc>
        <w:tc>
          <w:tcPr>
            <w:tcW w:w="6794" w:type="dxa"/>
          </w:tcPr>
          <w:p w14:paraId="4B2098A6" w14:textId="77777777" w:rsidR="00900FF0" w:rsidRPr="00681B59" w:rsidRDefault="00900FF0">
            <w:pPr>
              <w:rPr>
                <w:rFonts w:ascii="Arial" w:hAnsi="Arial" w:cs="Arial"/>
              </w:rPr>
            </w:pPr>
          </w:p>
          <w:p w14:paraId="3C8CFBCF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1C0E487B" w14:textId="77777777">
        <w:trPr>
          <w:cantSplit/>
          <w:trHeight w:val="570"/>
        </w:trPr>
        <w:tc>
          <w:tcPr>
            <w:tcW w:w="8522" w:type="dxa"/>
            <w:gridSpan w:val="2"/>
          </w:tcPr>
          <w:p w14:paraId="635A58D1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  <w:tr w:rsidR="00900FF0" w:rsidRPr="00681B59" w14:paraId="22A27865" w14:textId="77777777">
        <w:tc>
          <w:tcPr>
            <w:tcW w:w="1728" w:type="dxa"/>
          </w:tcPr>
          <w:p w14:paraId="6AFF6881" w14:textId="77777777" w:rsidR="00900FF0" w:rsidRPr="00681B59" w:rsidRDefault="00900FF0">
            <w:pPr>
              <w:rPr>
                <w:rFonts w:ascii="Arial" w:hAnsi="Arial" w:cs="Arial"/>
                <w:b/>
                <w:bCs/>
                <w:sz w:val="28"/>
              </w:rPr>
            </w:pPr>
            <w:r w:rsidRPr="00681B59">
              <w:rPr>
                <w:rFonts w:ascii="Arial" w:hAnsi="Arial" w:cs="Arial"/>
                <w:b/>
                <w:bCs/>
                <w:sz w:val="28"/>
              </w:rPr>
              <w:t>Signature</w:t>
            </w:r>
          </w:p>
        </w:tc>
        <w:tc>
          <w:tcPr>
            <w:tcW w:w="6794" w:type="dxa"/>
          </w:tcPr>
          <w:p w14:paraId="63590430" w14:textId="77777777" w:rsidR="00900FF0" w:rsidRPr="00681B59" w:rsidRDefault="00900FF0">
            <w:pPr>
              <w:rPr>
                <w:rFonts w:ascii="Arial" w:hAnsi="Arial" w:cs="Arial"/>
              </w:rPr>
            </w:pPr>
          </w:p>
          <w:p w14:paraId="690291DB" w14:textId="77777777" w:rsidR="00900FF0" w:rsidRPr="00681B59" w:rsidRDefault="00900FF0">
            <w:pPr>
              <w:rPr>
                <w:rFonts w:ascii="Arial" w:hAnsi="Arial" w:cs="Arial"/>
              </w:rPr>
            </w:pPr>
          </w:p>
        </w:tc>
      </w:tr>
    </w:tbl>
    <w:p w14:paraId="4DF17B81" w14:textId="77777777" w:rsidR="00900FF0" w:rsidRPr="00681B59" w:rsidRDefault="00900FF0">
      <w:pPr>
        <w:rPr>
          <w:rFonts w:ascii="Arial" w:hAnsi="Arial" w:cs="Arial"/>
        </w:rPr>
      </w:pPr>
    </w:p>
    <w:p w14:paraId="441BE246" w14:textId="77777777" w:rsidR="00900FF0" w:rsidRPr="00681B59" w:rsidRDefault="00900FF0">
      <w:pPr>
        <w:rPr>
          <w:rFonts w:ascii="Arial" w:hAnsi="Arial" w:cs="Arial"/>
        </w:rPr>
      </w:pPr>
    </w:p>
    <w:p w14:paraId="7CC46C2C" w14:textId="77777777" w:rsidR="00900FF0" w:rsidRPr="00681B59" w:rsidRDefault="00900FF0">
      <w:pPr>
        <w:rPr>
          <w:rFonts w:ascii="Arial" w:hAnsi="Arial" w:cs="Arial"/>
          <w:b/>
        </w:rPr>
      </w:pPr>
      <w:r w:rsidRPr="00681B59">
        <w:rPr>
          <w:rFonts w:ascii="Arial" w:hAnsi="Arial" w:cs="Arial"/>
          <w:b/>
        </w:rPr>
        <w:t>Note:</w:t>
      </w:r>
    </w:p>
    <w:p w14:paraId="1676BE89" w14:textId="77777777" w:rsidR="00900FF0" w:rsidRPr="00681B59" w:rsidRDefault="00900FF0">
      <w:pPr>
        <w:rPr>
          <w:rFonts w:ascii="Arial" w:hAnsi="Arial" w:cs="Arial"/>
        </w:rPr>
      </w:pPr>
    </w:p>
    <w:p w14:paraId="64784CA2" w14:textId="77777777" w:rsidR="00900FF0" w:rsidRPr="00681B59" w:rsidRDefault="000B300B">
      <w:pPr>
        <w:rPr>
          <w:rFonts w:ascii="Arial" w:hAnsi="Arial" w:cs="Arial"/>
        </w:rPr>
      </w:pPr>
      <w:r w:rsidRPr="00681B59">
        <w:rPr>
          <w:rFonts w:ascii="Arial" w:hAnsi="Arial" w:cs="Arial"/>
        </w:rPr>
        <w:t xml:space="preserve">On receipt of your application, you will be allocated a number indicating your place on the waiting list. </w:t>
      </w:r>
      <w:r w:rsidR="00900FF0" w:rsidRPr="00681B59">
        <w:rPr>
          <w:rFonts w:ascii="Arial" w:hAnsi="Arial" w:cs="Arial"/>
        </w:rPr>
        <w:t>Applications will be held on file pending a plot becoming available.  Applicants will be notified at that time to confirm interest.  Subject to confirmation, a plan of the vacant plot and tenancy agreement will be sent to applicant.</w:t>
      </w:r>
      <w:r w:rsidRPr="00681B59">
        <w:rPr>
          <w:rFonts w:ascii="Arial" w:hAnsi="Arial" w:cs="Arial"/>
        </w:rPr>
        <w:t xml:space="preserve">  </w:t>
      </w:r>
    </w:p>
    <w:p w14:paraId="7620CBE6" w14:textId="77777777" w:rsidR="00EF3BA1" w:rsidRPr="00681B59" w:rsidRDefault="00EF3BA1">
      <w:pPr>
        <w:rPr>
          <w:rFonts w:ascii="Arial" w:hAnsi="Arial" w:cs="Arial"/>
        </w:rPr>
      </w:pPr>
    </w:p>
    <w:p w14:paraId="633B29B8" w14:textId="77777777" w:rsidR="00EF3BA1" w:rsidRPr="00681B59" w:rsidRDefault="00EF3BA1">
      <w:pPr>
        <w:rPr>
          <w:rFonts w:ascii="Arial" w:hAnsi="Arial" w:cs="Arial"/>
          <w:b/>
        </w:rPr>
      </w:pPr>
      <w:r w:rsidRPr="00681B59">
        <w:rPr>
          <w:rFonts w:ascii="Arial" w:hAnsi="Arial" w:cs="Arial"/>
          <w:b/>
        </w:rPr>
        <w:t>Office Use Only</w:t>
      </w:r>
    </w:p>
    <w:p w14:paraId="6FBC58B9" w14:textId="77777777" w:rsidR="00EF3BA1" w:rsidRPr="00681B59" w:rsidRDefault="00EF3BA1">
      <w:pPr>
        <w:rPr>
          <w:rFonts w:ascii="Arial" w:hAnsi="Arial" w:cs="Arial"/>
          <w:b/>
        </w:rPr>
      </w:pPr>
    </w:p>
    <w:p w14:paraId="27A4AC17" w14:textId="77777777" w:rsidR="00EF3BA1" w:rsidRDefault="00EF3BA1">
      <w:pPr>
        <w:rPr>
          <w:rFonts w:ascii="Arial" w:hAnsi="Arial" w:cs="Arial"/>
          <w:b/>
        </w:rPr>
      </w:pPr>
      <w:r w:rsidRPr="00681B59">
        <w:rPr>
          <w:rFonts w:ascii="Arial" w:hAnsi="Arial" w:cs="Arial"/>
          <w:b/>
        </w:rPr>
        <w:t>Date Received:</w:t>
      </w:r>
    </w:p>
    <w:p w14:paraId="736AC3FF" w14:textId="77777777" w:rsidR="005027CF" w:rsidRDefault="005027CF">
      <w:pPr>
        <w:rPr>
          <w:rFonts w:ascii="Arial" w:hAnsi="Arial" w:cs="Arial"/>
          <w:b/>
        </w:rPr>
      </w:pPr>
    </w:p>
    <w:p w14:paraId="61EDFF14" w14:textId="77777777" w:rsidR="005027CF" w:rsidRPr="00681B59" w:rsidRDefault="005027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Offer No: </w:t>
      </w:r>
    </w:p>
    <w:p w14:paraId="025F7C69" w14:textId="77777777" w:rsidR="000B300B" w:rsidRPr="00681B59" w:rsidRDefault="000B300B">
      <w:pPr>
        <w:rPr>
          <w:rFonts w:ascii="Arial" w:hAnsi="Arial" w:cs="Arial"/>
        </w:rPr>
      </w:pPr>
    </w:p>
    <w:p w14:paraId="243468F7" w14:textId="29F7FDEE" w:rsidR="000B300B" w:rsidRPr="00681B59" w:rsidRDefault="005027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Return to:  Roz Ward, Clerk to the Council, 83 Kirkby Road, Barwell. LE9 8FR</w:t>
      </w:r>
      <w:r w:rsidR="007530E9">
        <w:rPr>
          <w:rFonts w:ascii="Arial" w:hAnsi="Arial" w:cs="Arial"/>
          <w:b/>
        </w:rPr>
        <w:t xml:space="preserve"> or email to clerk@stoneystanton</w:t>
      </w:r>
      <w:r w:rsidR="00C877BF">
        <w:rPr>
          <w:rFonts w:ascii="Arial" w:hAnsi="Arial" w:cs="Arial"/>
          <w:b/>
        </w:rPr>
        <w:t>pc</w:t>
      </w:r>
      <w:r w:rsidR="007530E9">
        <w:rPr>
          <w:rFonts w:ascii="Arial" w:hAnsi="Arial" w:cs="Arial"/>
          <w:b/>
        </w:rPr>
        <w:t>.</w:t>
      </w:r>
      <w:r w:rsidR="00C877BF">
        <w:rPr>
          <w:rFonts w:ascii="Arial" w:hAnsi="Arial" w:cs="Arial"/>
          <w:b/>
        </w:rPr>
        <w:t>gov</w:t>
      </w:r>
      <w:r w:rsidR="007530E9">
        <w:rPr>
          <w:rFonts w:ascii="Arial" w:hAnsi="Arial" w:cs="Arial"/>
          <w:b/>
        </w:rPr>
        <w:t>.uk</w:t>
      </w:r>
    </w:p>
    <w:sectPr w:rsidR="000B300B" w:rsidRPr="00681B59" w:rsidSect="00713D7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F0"/>
    <w:rsid w:val="000B300B"/>
    <w:rsid w:val="001E0E66"/>
    <w:rsid w:val="004025F6"/>
    <w:rsid w:val="00412895"/>
    <w:rsid w:val="0043664D"/>
    <w:rsid w:val="0044393C"/>
    <w:rsid w:val="00482E93"/>
    <w:rsid w:val="005027CF"/>
    <w:rsid w:val="00545FE3"/>
    <w:rsid w:val="00546CFA"/>
    <w:rsid w:val="0062390A"/>
    <w:rsid w:val="00681B59"/>
    <w:rsid w:val="00713D76"/>
    <w:rsid w:val="007530E9"/>
    <w:rsid w:val="00900FF0"/>
    <w:rsid w:val="00943540"/>
    <w:rsid w:val="00AB1671"/>
    <w:rsid w:val="00B05FA5"/>
    <w:rsid w:val="00C06F49"/>
    <w:rsid w:val="00C877BF"/>
    <w:rsid w:val="00D81D9B"/>
    <w:rsid w:val="00E55C6C"/>
    <w:rsid w:val="00E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48A27"/>
  <w15:docId w15:val="{982E715D-F955-4B1B-AC46-CEF545C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9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D9B"/>
    <w:pPr>
      <w:keepNext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81D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393C"/>
    <w:rPr>
      <w:rFonts w:ascii="Tahoma" w:hAnsi="Tahoma" w:cs="Times New Roman"/>
      <w:sz w:val="16"/>
      <w:lang w:eastAsia="en-US"/>
    </w:rPr>
  </w:style>
  <w:style w:type="character" w:styleId="Hyperlink">
    <w:name w:val="Hyperlink"/>
    <w:uiPriority w:val="99"/>
    <w:unhideWhenUsed/>
    <w:rsid w:val="000B30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STONEY STANTON PARISH COUNCIL</vt:lpstr>
    </vt:vector>
  </TitlesOfParts>
  <Company>Leicester University</Company>
  <LinksUpToDate>false</LinksUpToDate>
  <CharactersWithSpaces>703</CharactersWithSpaces>
  <SharedDoc>false</SharedDoc>
  <HLinks>
    <vt:vector size="6" baseType="variant"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http://stoneystanton.leicestershireparishcouncils.org/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STONEY STANTON PARISH COUNCIL</dc:title>
  <dc:subject/>
  <dc:creator>Computer Centre</dc:creator>
  <cp:keywords/>
  <dc:description/>
  <cp:lastModifiedBy>Roz Ward</cp:lastModifiedBy>
  <cp:revision>2</cp:revision>
  <cp:lastPrinted>2014-09-17T11:48:00Z</cp:lastPrinted>
  <dcterms:created xsi:type="dcterms:W3CDTF">2024-09-03T07:11:00Z</dcterms:created>
  <dcterms:modified xsi:type="dcterms:W3CDTF">2024-09-03T07:11:00Z</dcterms:modified>
</cp:coreProperties>
</file>